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DB" w:rsidRPr="00081CDB" w:rsidRDefault="00081CDB" w:rsidP="00081CDB">
      <w:pPr>
        <w:jc w:val="center"/>
        <w:rPr>
          <w:b/>
        </w:rPr>
      </w:pPr>
      <w:r w:rsidRPr="00081CDB">
        <w:rPr>
          <w:b/>
        </w:rPr>
        <w:t xml:space="preserve">PORZĄDEK OBRAD </w:t>
      </w:r>
      <w:r w:rsidR="005C5A3C">
        <w:rPr>
          <w:b/>
        </w:rPr>
        <w:br/>
      </w:r>
      <w:r w:rsidRPr="00081CDB">
        <w:rPr>
          <w:b/>
        </w:rPr>
        <w:t xml:space="preserve">Walnego Zebrania </w:t>
      </w:r>
      <w:r w:rsidR="00963092">
        <w:rPr>
          <w:b/>
        </w:rPr>
        <w:t>Sprawozdawczo-Wyborczego</w:t>
      </w:r>
      <w:r w:rsidR="00963092">
        <w:rPr>
          <w:b/>
        </w:rPr>
        <w:br/>
      </w:r>
      <w:r w:rsidRPr="00081CDB">
        <w:rPr>
          <w:b/>
        </w:rPr>
        <w:t>Członków Polskiego Związku Squasha</w:t>
      </w:r>
      <w:r w:rsidRPr="00081CDB">
        <w:rPr>
          <w:b/>
        </w:rPr>
        <w:br/>
      </w:r>
      <w:r w:rsidR="00963092">
        <w:rPr>
          <w:b/>
        </w:rPr>
        <w:t>30</w:t>
      </w:r>
      <w:r w:rsidRPr="00081CDB">
        <w:rPr>
          <w:b/>
        </w:rPr>
        <w:t>.0</w:t>
      </w:r>
      <w:r w:rsidR="00963092">
        <w:rPr>
          <w:b/>
        </w:rPr>
        <w:t>9</w:t>
      </w:r>
      <w:r w:rsidRPr="00081CDB">
        <w:rPr>
          <w:b/>
        </w:rPr>
        <w:t>.20</w:t>
      </w:r>
      <w:r w:rsidR="003856E8">
        <w:rPr>
          <w:b/>
        </w:rPr>
        <w:t>2</w:t>
      </w:r>
      <w:r w:rsidR="00963092">
        <w:rPr>
          <w:b/>
        </w:rPr>
        <w:t>2</w:t>
      </w:r>
      <w:r w:rsidRPr="00081CDB">
        <w:rPr>
          <w:b/>
        </w:rPr>
        <w:t xml:space="preserve"> r.</w:t>
      </w:r>
    </w:p>
    <w:p w:rsidR="00081CDB" w:rsidRDefault="00081CDB">
      <w:r w:rsidRPr="00081CDB">
        <w:br/>
        <w:t>1. Otwarcie Walnego Zebrania Członków Polskiego Związku Squasha.</w:t>
      </w:r>
      <w:r w:rsidR="00F5213E">
        <w:br/>
      </w:r>
      <w:r w:rsidRPr="00081CDB">
        <w:t xml:space="preserve"> Sprawdzenie</w:t>
      </w:r>
      <w:r w:rsidR="00F5213E">
        <w:t xml:space="preserve"> </w:t>
      </w:r>
      <w:r w:rsidRPr="00081CDB">
        <w:t>obecności i kworum.</w:t>
      </w:r>
      <w:r w:rsidR="00474D9D">
        <w:t xml:space="preserve"> Stwierdzenie ważności Walnego Zebrania</w:t>
      </w:r>
    </w:p>
    <w:p w:rsidR="00081CDB" w:rsidRDefault="00081CDB">
      <w:r w:rsidRPr="00081CDB">
        <w:t>2. Wybór Przewodniczącego Walnego Zebrania Członków, Sekretarza oraz członków</w:t>
      </w:r>
      <w:r w:rsidR="00F5213E">
        <w:t xml:space="preserve"> </w:t>
      </w:r>
      <w:r w:rsidRPr="00081CDB">
        <w:t>Komisji Mandatowo-Skrutacyjnej.</w:t>
      </w:r>
    </w:p>
    <w:p w:rsidR="00081CDB" w:rsidRDefault="00081CDB">
      <w:r w:rsidRPr="00081CDB">
        <w:t xml:space="preserve">3. Przyjęcie porządku obrad Walnego Zebrania Członków </w:t>
      </w:r>
      <w:r w:rsidR="00F5213E">
        <w:t>PZSQ</w:t>
      </w:r>
      <w:r w:rsidRPr="00081CDB">
        <w:t>.</w:t>
      </w:r>
    </w:p>
    <w:p w:rsidR="00081CDB" w:rsidRDefault="00081CDB">
      <w:r w:rsidRPr="00081CDB">
        <w:t>4. Przyjęcie Regulaminu Walnego Zebrania Członków Polskiego Związku Squasha.</w:t>
      </w:r>
    </w:p>
    <w:p w:rsidR="00081CDB" w:rsidRDefault="00081CDB">
      <w:r w:rsidRPr="00081CDB">
        <w:t xml:space="preserve">5. Przedstawienie przez </w:t>
      </w:r>
      <w:r w:rsidR="003856E8">
        <w:t xml:space="preserve">Zarząd sprawozdania </w:t>
      </w:r>
      <w:r w:rsidR="00BC1711">
        <w:t>z działalności Związku za rok 20</w:t>
      </w:r>
      <w:r w:rsidR="00474D9D">
        <w:t>2</w:t>
      </w:r>
      <w:r w:rsidR="00963092">
        <w:t>1</w:t>
      </w:r>
      <w:r w:rsidR="00BC1711">
        <w:t xml:space="preserve"> w tym sprawozdania </w:t>
      </w:r>
      <w:r w:rsidR="003856E8">
        <w:t xml:space="preserve">finansowego oraz </w:t>
      </w:r>
      <w:r w:rsidR="00BC1711">
        <w:t>merytorycznego</w:t>
      </w:r>
      <w:r w:rsidRPr="00081CDB">
        <w:t>.</w:t>
      </w:r>
    </w:p>
    <w:p w:rsidR="00081CDB" w:rsidRDefault="00081CDB">
      <w:r w:rsidRPr="00081CDB">
        <w:t>6. Przedstawienie przez Komisję Rewizyjną sprawozdania z działalności Komisji</w:t>
      </w:r>
      <w:r>
        <w:t>.</w:t>
      </w:r>
    </w:p>
    <w:p w:rsidR="00F5213E" w:rsidRDefault="00081CDB">
      <w:r w:rsidRPr="00081CDB">
        <w:t>7. Dyskusja nad przedstawionymi sprawozdaniami z działalności Zarządu, Komisji</w:t>
      </w:r>
      <w:r w:rsidR="00F5213E">
        <w:t xml:space="preserve"> </w:t>
      </w:r>
      <w:r w:rsidRPr="00081CDB">
        <w:t>Rewizyjnej.</w:t>
      </w:r>
    </w:p>
    <w:p w:rsidR="00081CDB" w:rsidRDefault="00081CDB">
      <w:r w:rsidRPr="00081CDB">
        <w:t>8. Głosowania nad przyjęciem sprawozdań Zarządu, Komisji Rewizyjnej.</w:t>
      </w:r>
    </w:p>
    <w:p w:rsidR="004B2FBB" w:rsidRDefault="003856E8">
      <w:r>
        <w:t>9. Głosowanie na</w:t>
      </w:r>
      <w:r w:rsidR="00BC1711">
        <w:t>d</w:t>
      </w:r>
      <w:r>
        <w:t xml:space="preserve"> absolutorium dla Zarządu i Komisji Rewizyjnej</w:t>
      </w:r>
    </w:p>
    <w:p w:rsidR="00963092" w:rsidRDefault="00963092" w:rsidP="00963092">
      <w:r w:rsidRPr="00081CDB">
        <w:t>1</w:t>
      </w:r>
      <w:r w:rsidR="00802DFC">
        <w:t>0</w:t>
      </w:r>
      <w:r w:rsidRPr="00081CDB">
        <w:t xml:space="preserve">. </w:t>
      </w:r>
      <w:r>
        <w:t xml:space="preserve">Wybór Prezesa </w:t>
      </w:r>
      <w:r w:rsidRPr="00081CDB">
        <w:t xml:space="preserve">Zarządu </w:t>
      </w:r>
      <w:r>
        <w:t>PZSQ</w:t>
      </w:r>
    </w:p>
    <w:p w:rsidR="00802DFC" w:rsidRDefault="00802DFC" w:rsidP="00963092">
      <w:r>
        <w:t xml:space="preserve">11. Wybór </w:t>
      </w:r>
      <w:r>
        <w:t>Członków</w:t>
      </w:r>
      <w:r>
        <w:t xml:space="preserve"> </w:t>
      </w:r>
      <w:r w:rsidRPr="00081CDB">
        <w:t xml:space="preserve">Zarządu </w:t>
      </w:r>
      <w:r>
        <w:t>PZSQ</w:t>
      </w:r>
    </w:p>
    <w:p w:rsidR="00963092" w:rsidRDefault="00963092" w:rsidP="00963092">
      <w:r w:rsidRPr="00081CDB">
        <w:t>1</w:t>
      </w:r>
      <w:r>
        <w:t>2</w:t>
      </w:r>
      <w:r w:rsidRPr="00081CDB">
        <w:t xml:space="preserve">. </w:t>
      </w:r>
      <w:r>
        <w:t>Wybór Członków Komisji Rewizyjnej PZSQ</w:t>
      </w:r>
    </w:p>
    <w:p w:rsidR="00F5213E" w:rsidRDefault="00081CDB">
      <w:r w:rsidRPr="00081CDB">
        <w:t>1</w:t>
      </w:r>
      <w:r w:rsidR="00802DFC">
        <w:t>3</w:t>
      </w:r>
      <w:r w:rsidRPr="00081CDB">
        <w:t>. Wolne wnioski.</w:t>
      </w:r>
    </w:p>
    <w:p w:rsidR="00081CDB" w:rsidRPr="00081CDB" w:rsidRDefault="005C5A3C">
      <w:r>
        <w:t>1</w:t>
      </w:r>
      <w:r w:rsidR="00802DFC">
        <w:t>4</w:t>
      </w:r>
      <w:bookmarkStart w:id="0" w:name="_GoBack"/>
      <w:bookmarkEnd w:id="0"/>
      <w:r w:rsidR="00081CDB" w:rsidRPr="00081CDB">
        <w:t>. Zamknięcie obrad Walnego Zebrania Członków Polskiego Związku Squasha</w:t>
      </w:r>
    </w:p>
    <w:sectPr w:rsidR="00081CDB" w:rsidRPr="0008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DB"/>
    <w:rsid w:val="00081CDB"/>
    <w:rsid w:val="001A0BE1"/>
    <w:rsid w:val="003856E8"/>
    <w:rsid w:val="00474D9D"/>
    <w:rsid w:val="004B2FBB"/>
    <w:rsid w:val="005C5A3C"/>
    <w:rsid w:val="005D35EE"/>
    <w:rsid w:val="00802DFC"/>
    <w:rsid w:val="00963092"/>
    <w:rsid w:val="00BB02ED"/>
    <w:rsid w:val="00BC1711"/>
    <w:rsid w:val="00E87AD4"/>
    <w:rsid w:val="00F5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AU</cp:lastModifiedBy>
  <cp:revision>9</cp:revision>
  <dcterms:created xsi:type="dcterms:W3CDTF">2019-09-12T10:33:00Z</dcterms:created>
  <dcterms:modified xsi:type="dcterms:W3CDTF">2022-08-31T14:50:00Z</dcterms:modified>
</cp:coreProperties>
</file>